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w="http://schemas.openxmlformats.org/wordprocessingml/2006/main">
  <w:body>
    <w:sectPr>
      <w:pgSz w:w="11906" w:h="16838"/>
      <w:pgMar w:top="1080" w:right="1080" w:bottom="1080" w:left="1080"/>
    </w:sectPr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2"/>
          <w:color w:val="000000"/>
        </w:rPr>
        <w:t xml:space="preserve">الرقم : 18-08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2"/>
          <w:color w:val="000000"/>
        </w:rPr>
        <w:t xml:space="preserve">التاريخ : 09/09/1447هـ    الموافق : 26/02/2026م</w:t>
      </w:r>
    </w:p>
    <w:p>
      <w:pPr>
        <w:bidi/>
        <w:jc w:val="right"/>
        <w:rPr>
          <w:rtl/>
          <w:lang w:bidi="ar-SA"/>
        </w:rPr>
      </w:pP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4"/>
          <w:color w:val="0e2f44"/>
        </w:rPr>
        <w:t xml:space="preserve">السادة / وزارة الصحة المحترمين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sz w:val="22"/>
          <w:color w:val="000000"/>
        </w:rPr>
        <w:t xml:space="preserve">مدينة الملك فهد الطبية</w:t>
      </w:r>
    </w:p>
    <w:p>
      <w:pPr>
        <w:bidi/>
        <w:jc w:val="right"/>
        <w:rPr>
          <w:rtl/>
          <w:lang w:bidi="ar-SA"/>
        </w:rPr>
      </w:pP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4"/>
          <w:color w:val="0e2f44"/>
        </w:rPr>
        <w:t xml:space="preserve">السلام عليكم ورحمه الله وبركاته،،،</w:t>
      </w:r>
    </w:p>
    <w:p>
      <w:pPr>
        <w:bidi/>
        <w:jc w:val="right"/>
        <w:rPr>
          <w:rtl/>
          <w:lang w:bidi="ar-SA"/>
        </w:rPr>
      </w:pPr>
    </w:p>
    <w:p>
      <w:pPr>
        <w:bidi/>
        <w:jc w:val="both"/>
        <w:rPr>
          <w:rtl/>
          <w:lang w:bidi="ar-SA"/>
        </w:rPr>
      </w:pPr>
      <w:r>
        <w:rPr>
          <w:rtl/>
          <w:lang w:bidi="ar-SA"/>
          <w:b/>
          <w:sz w:val="22"/>
          <w:color w:val="000000"/>
        </w:rPr>
        <w:t xml:space="preserve">أشارة إلى تعميدكم رقم 16014033 بتاريخ 12/05/2024م والخاص بمنافسة تركيب وتشغيل وصيانة حلول الطابعة والأجهزة الذكية رقم 241547 لمدة ثلاث سنوات تبدأ من بداية الخدمة بعد توقيع العقد، أصل فاتورتنا رقم 199066013 بتاريخ 14/10/1447هـ الموافق 02/04/2026م بمبلغ إجمالى (100,500.00 ريال) فقط مائة ألف وخمسمائة ريال لاغير.</w:t>
      </w:r>
    </w:p>
    <w:p>
      <w:pPr>
        <w:bidi/>
        <w:jc w:val="right"/>
        <w:rPr>
          <w:rtl/>
          <w:lang w:bidi="ar-SA"/>
        </w:rPr>
      </w:pP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2"/>
          <w:color w:val="000000"/>
        </w:rPr>
        <w:t xml:space="preserve">لذا يرجى التكرم بتسديد القيمة الموضحة أعلاه بتحويلها على حسابنا بـالبنك الاهلى السعودي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2"/>
          <w:color w:val="1a5276"/>
        </w:rPr>
        <w:t xml:space="preserve">حساب رقم: SA3210000065900000186800</w:t>
      </w:r>
    </w:p>
    <w:p>
      <w:pPr>
        <w:bidi/>
        <w:jc w:val="right"/>
        <w:rPr>
          <w:rtl/>
          <w:lang w:bidi="ar-SA"/>
        </w:rPr>
      </w:pP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2"/>
          <w:color w:val="000000"/>
        </w:rPr>
        <w:t xml:space="preserve">مع وافر الشكر والتقدير،،،،،</w:t>
      </w:r>
    </w:p>
    <w:p>
      <w:pPr>
        <w:bidi/>
        <w:jc w:val="right"/>
        <w:rPr>
          <w:rtl/>
          <w:lang w:bidi="ar-SA"/>
        </w:rPr>
      </w:pP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4"/>
          <w:color w:val="0e2f44"/>
        </w:rPr>
        <w:t xml:space="preserve">الادارة المالية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sz w:val="20"/>
          <w:color w:val="5f6368"/>
        </w:rPr>
        <w:t xml:space="preserve">إدارة التحصيل</w:t>
      </w:r>
    </w:p>
    <w:p>
      <w:pPr>
        <w:bidi/>
        <w:jc w:val="right"/>
        <w:rPr>
          <w:rtl/>
          <w:lang w:bidi="ar-SA"/>
        </w:rPr>
      </w:pP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b/>
          <w:sz w:val="22"/>
          <w:color w:val="0e2f44"/>
        </w:rPr>
        <w:t xml:space="preserve">المرفقات :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sz w:val="20"/>
          <w:color w:val="000000"/>
        </w:rPr>
        <w:t xml:space="preserve">◆  أصل فاتورتنا رقم : 199066013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sz w:val="20"/>
          <w:color w:val="000000"/>
        </w:rPr>
        <w:t xml:space="preserve">◆  رقم التعميد : 16014033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sz w:val="20"/>
          <w:color w:val="000000"/>
        </w:rPr>
        <w:t xml:space="preserve">◆  كشف الحضور و الانصراف</w:t>
      </w: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sz w:val="20"/>
          <w:color w:val="000000"/>
        </w:rPr>
        <w:t xml:space="preserve">◆  محضر تسليم موقع</w:t>
      </w:r>
    </w:p>
    <w:p>
      <w:pPr>
        <w:bidi/>
        <w:jc w:val="right"/>
        <w:rPr>
          <w:rtl/>
          <w:lang w:bidi="ar-SA"/>
        </w:rPr>
      </w:pPr>
    </w:p>
    <w:p>
      <w:pPr>
        <w:bidi/>
        <w:jc w:val="right"/>
        <w:rPr>
          <w:rtl/>
          <w:lang w:bidi="ar-SA"/>
        </w:rPr>
      </w:pPr>
      <w:r>
        <w:rPr>
          <w:rtl/>
          <w:lang w:bidi="ar-SA"/>
          <w:sz w:val="18"/>
          <w:color w:val="7d6608"/>
        </w:rPr>
        <w:t xml:space="preserve">ملاحظة: للاستفسار يرجى الاتصال على الرقم 4198000 تحويلة 2221/ 4540 فاكس: 4192762</w:t>
      </w:r>
    </w:p>
  </w:body>
</w:document>
</file>

<file path=word/_rels/document.xml.rels><?xml version="1.0" encoding="UTF-8" standalone="yes"?>
<Relationships xmlns="http://schemas.openxmlformats.org/package/2006/relationships">
</Relationships>
</file>